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AC" w:rsidRPr="003D42EA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  <w:r w:rsidRPr="003D42EA">
        <w:rPr>
          <w:rFonts w:ascii="Times New Roman" w:hAnsi="Times New Roman"/>
          <w:sz w:val="28"/>
          <w:lang w:val="kk-KZ"/>
        </w:rPr>
        <w:t xml:space="preserve">Б.Момышұлы ауылы                                         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3D42EA">
        <w:rPr>
          <w:rFonts w:ascii="Times New Roman" w:hAnsi="Times New Roman"/>
          <w:sz w:val="28"/>
          <w:lang w:val="kk-KZ"/>
        </w:rPr>
        <w:t xml:space="preserve">                  09.06.2025</w:t>
      </w:r>
      <w:r>
        <w:rPr>
          <w:rFonts w:ascii="Times New Roman" w:hAnsi="Times New Roman"/>
          <w:sz w:val="28"/>
          <w:lang w:val="kk-KZ"/>
        </w:rPr>
        <w:t>жыл</w:t>
      </w:r>
    </w:p>
    <w:p w:rsidR="00F759AC" w:rsidRPr="003D42EA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</w:p>
    <w:p w:rsidR="00F759AC" w:rsidRPr="003D42EA" w:rsidRDefault="00F759AC" w:rsidP="00F759AC">
      <w:pPr>
        <w:pStyle w:val="a3"/>
        <w:rPr>
          <w:rFonts w:ascii="Times New Roman" w:hAnsi="Times New Roman"/>
          <w:b/>
          <w:sz w:val="28"/>
          <w:lang w:val="kk-KZ"/>
        </w:rPr>
      </w:pPr>
      <w:r w:rsidRPr="003D42EA">
        <w:rPr>
          <w:rFonts w:ascii="Times New Roman" w:hAnsi="Times New Roman"/>
          <w:b/>
          <w:sz w:val="28"/>
          <w:lang w:val="kk-KZ"/>
        </w:rPr>
        <w:t>Сыбайлас жемқорлық тәуекелдерін ішкі талдау</w:t>
      </w:r>
    </w:p>
    <w:p w:rsidR="00F759AC" w:rsidRDefault="00F759AC" w:rsidP="00F759AC">
      <w:pPr>
        <w:pStyle w:val="a3"/>
        <w:rPr>
          <w:rFonts w:ascii="Times New Roman" w:hAnsi="Times New Roman"/>
          <w:b/>
          <w:sz w:val="28"/>
          <w:lang w:val="kk-KZ"/>
        </w:rPr>
      </w:pPr>
      <w:r w:rsidRPr="003D42EA">
        <w:rPr>
          <w:rFonts w:ascii="Times New Roman" w:hAnsi="Times New Roman"/>
          <w:b/>
          <w:sz w:val="28"/>
          <w:lang w:val="kk-KZ"/>
        </w:rPr>
        <w:t>нәтижелерін талқылау күні туралы хабарландыру!</w:t>
      </w:r>
    </w:p>
    <w:p w:rsidR="00F759AC" w:rsidRPr="003D42EA" w:rsidRDefault="00F759AC" w:rsidP="00F759AC">
      <w:pPr>
        <w:pStyle w:val="a3"/>
        <w:rPr>
          <w:rFonts w:ascii="Times New Roman" w:hAnsi="Times New Roman"/>
          <w:b/>
          <w:sz w:val="28"/>
          <w:lang w:val="kk-KZ"/>
        </w:rPr>
      </w:pPr>
    </w:p>
    <w:p w:rsidR="00F759AC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  <w:r w:rsidRPr="003D42EA">
        <w:rPr>
          <w:rFonts w:ascii="Times New Roman" w:hAnsi="Times New Roman"/>
          <w:sz w:val="28"/>
          <w:lang w:val="kk-KZ"/>
        </w:rPr>
        <w:t xml:space="preserve">Анонс сыбайлас жемқорлық туекелдерін ішкі талдау нәтижелерін талқылау </w:t>
      </w:r>
      <w:r>
        <w:rPr>
          <w:rFonts w:ascii="Times New Roman" w:hAnsi="Times New Roman"/>
          <w:sz w:val="28"/>
          <w:lang w:val="kk-KZ"/>
        </w:rPr>
        <w:t>бойынша жұртшылықты хабардар ету үшін жүргізіледі.</w:t>
      </w:r>
    </w:p>
    <w:p w:rsidR="00F759AC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</w:p>
    <w:p w:rsidR="00F759AC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Іс-шара сыбайлас жемқорлық тәуекелдерін ішкі талдау нәтижелерін жария талқылау және жұртшылықтан кері байланыс алу үшін өткізіледі. </w:t>
      </w:r>
    </w:p>
    <w:p w:rsidR="00F759AC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</w:p>
    <w:p w:rsidR="00F759AC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Жария талқылаудың нәтижелері ресми-интернет ресурста, Масс-медияда әлеуметтік желілерде жарияланады. </w:t>
      </w:r>
    </w:p>
    <w:p w:rsidR="00F759AC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</w:p>
    <w:p w:rsidR="00F759AC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Талқылауды өткізу мерзімі 13.06.2025жыл. </w:t>
      </w:r>
    </w:p>
    <w:p w:rsidR="00F759AC" w:rsidRPr="003D42EA" w:rsidRDefault="00F759AC" w:rsidP="00F759AC">
      <w:pPr>
        <w:pStyle w:val="a3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Талқылауды өткізу орны: Б.Момышұлы ауылы, Абылайхан көшесі 6А</w:t>
      </w:r>
    </w:p>
    <w:p w:rsidR="00B41C44" w:rsidRDefault="00B41C44">
      <w:bookmarkStart w:id="0" w:name="_GoBack"/>
      <w:bookmarkEnd w:id="0"/>
    </w:p>
    <w:sectPr w:rsidR="00B41C44" w:rsidSect="001D49B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DC"/>
    <w:rsid w:val="00534ADC"/>
    <w:rsid w:val="00B41C44"/>
    <w:rsid w:val="00F7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9AC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9AC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2025-07-11T12:23:00Z</dcterms:created>
  <dcterms:modified xsi:type="dcterms:W3CDTF">2025-07-11T12:23:00Z</dcterms:modified>
</cp:coreProperties>
</file>